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E4" w:rsidRPr="00034CE4" w:rsidRDefault="00034CE4" w:rsidP="00034CE4">
      <w:pPr>
        <w:keepNext/>
        <w:suppressAutoHyphens w:val="0"/>
        <w:spacing w:line="276" w:lineRule="auto"/>
        <w:outlineLvl w:val="4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  <w:t>ΠΟΛΕΜΙΚΟ ΝΑΥΤΙΚΟ</w:t>
      </w:r>
    </w:p>
    <w:p w:rsidR="00034CE4" w:rsidRPr="00034CE4" w:rsidRDefault="00034CE4" w:rsidP="00034CE4">
      <w:pPr>
        <w:keepNext/>
        <w:suppressAutoHyphens w:val="0"/>
        <w:spacing w:line="276" w:lineRule="auto"/>
        <w:ind w:left="720" w:firstLine="720"/>
        <w:outlineLvl w:val="4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 xml:space="preserve">    </w:t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  <w:t>ΣΧΟΛΗ ΜΟΝΙΜΩΝ</w:t>
      </w:r>
    </w:p>
    <w:p w:rsidR="00034CE4" w:rsidRPr="00034CE4" w:rsidRDefault="00034CE4" w:rsidP="00034CE4">
      <w:pPr>
        <w:suppressAutoHyphens w:val="0"/>
        <w:spacing w:line="276" w:lineRule="auto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  <w:t>ΥΠΑΞΙΩΜΑΤΙΚΩΝ ΝΑΥΤΙΚΟΥ</w:t>
      </w:r>
    </w:p>
    <w:p w:rsidR="00034CE4" w:rsidRPr="00034CE4" w:rsidRDefault="00034CE4" w:rsidP="00034CE4">
      <w:pPr>
        <w:suppressAutoHyphens w:val="0"/>
        <w:spacing w:line="276" w:lineRule="auto"/>
        <w:rPr>
          <w:rFonts w:ascii="Arial" w:hAnsi="Arial"/>
          <w:kern w:val="0"/>
          <w:sz w:val="24"/>
          <w:lang w:val="en-US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  <w:t xml:space="preserve">Σκαραμαγκάς </w:t>
      </w:r>
      <w:r w:rsidR="0006002C">
        <w:rPr>
          <w:rFonts w:ascii="Arial" w:hAnsi="Arial"/>
          <w:kern w:val="0"/>
          <w:sz w:val="24"/>
          <w:lang w:val="en-US" w:eastAsia="el-GR"/>
        </w:rPr>
        <w:t>26</w:t>
      </w:r>
      <w:r w:rsidRPr="00034CE4">
        <w:rPr>
          <w:rFonts w:ascii="Arial" w:hAnsi="Arial"/>
          <w:kern w:val="0"/>
          <w:sz w:val="24"/>
          <w:lang w:val="el-GR" w:eastAsia="el-GR"/>
        </w:rPr>
        <w:t xml:space="preserve"> Νοε 201</w:t>
      </w:r>
      <w:r w:rsidRPr="00034CE4">
        <w:rPr>
          <w:rFonts w:ascii="Arial" w:hAnsi="Arial"/>
          <w:kern w:val="0"/>
          <w:sz w:val="24"/>
          <w:lang w:val="en-US" w:eastAsia="el-GR"/>
        </w:rPr>
        <w:t>9</w:t>
      </w:r>
    </w:p>
    <w:p w:rsidR="00034CE4" w:rsidRPr="00034CE4" w:rsidRDefault="00034CE4" w:rsidP="00034CE4">
      <w:pPr>
        <w:suppressAutoHyphens w:val="0"/>
        <w:spacing w:line="276" w:lineRule="auto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  <w:t xml:space="preserve">          </w:t>
      </w:r>
    </w:p>
    <w:p w:rsidR="00034CE4" w:rsidRPr="0006002C" w:rsidRDefault="00034CE4" w:rsidP="00034CE4">
      <w:pPr>
        <w:suppressAutoHyphens w:val="0"/>
        <w:spacing w:line="276" w:lineRule="auto"/>
        <w:rPr>
          <w:rFonts w:ascii="Arial" w:hAnsi="Arial"/>
          <w:kern w:val="0"/>
          <w:sz w:val="24"/>
          <w:lang w:val="el-GR" w:eastAsia="el-GR"/>
        </w:rPr>
      </w:pPr>
    </w:p>
    <w:p w:rsidR="00034CE4" w:rsidRPr="0006002C" w:rsidRDefault="00034CE4" w:rsidP="00034CE4">
      <w:pPr>
        <w:suppressAutoHyphens w:val="0"/>
        <w:spacing w:line="276" w:lineRule="auto"/>
        <w:rPr>
          <w:rFonts w:ascii="Arial" w:hAnsi="Arial"/>
          <w:kern w:val="0"/>
          <w:sz w:val="24"/>
          <w:lang w:val="el-GR" w:eastAsia="el-GR"/>
        </w:rPr>
      </w:pPr>
    </w:p>
    <w:p w:rsidR="00034CE4" w:rsidRPr="00034CE4" w:rsidRDefault="00034CE4" w:rsidP="00034CE4">
      <w:pPr>
        <w:keepNext/>
        <w:tabs>
          <w:tab w:val="left" w:pos="1134"/>
        </w:tabs>
        <w:suppressAutoHyphens w:val="0"/>
        <w:spacing w:line="276" w:lineRule="auto"/>
        <w:ind w:left="1134" w:hanging="1134"/>
        <w:outlineLvl w:val="3"/>
        <w:rPr>
          <w:rFonts w:ascii="Arial" w:hAnsi="Arial"/>
          <w:kern w:val="0"/>
          <w:sz w:val="24"/>
          <w:u w:val="single"/>
          <w:lang w:val="el-GR" w:eastAsia="el-GR"/>
        </w:rPr>
      </w:pPr>
      <w:r w:rsidRPr="00034CE4">
        <w:rPr>
          <w:rFonts w:ascii="Arial" w:hAnsi="Arial"/>
          <w:b/>
          <w:kern w:val="0"/>
          <w:sz w:val="24"/>
          <w:lang w:val="el-GR" w:eastAsia="el-GR"/>
        </w:rPr>
        <w:tab/>
      </w:r>
      <w:r w:rsidRPr="00034CE4">
        <w:rPr>
          <w:rFonts w:ascii="Arial" w:hAnsi="Arial"/>
          <w:b/>
          <w:kern w:val="0"/>
          <w:sz w:val="24"/>
          <w:lang w:val="el-GR" w:eastAsia="el-GR"/>
        </w:rPr>
        <w:tab/>
      </w:r>
      <w:r w:rsidRPr="00034CE4">
        <w:rPr>
          <w:rFonts w:ascii="Arial" w:hAnsi="Arial"/>
          <w:b/>
          <w:kern w:val="0"/>
          <w:sz w:val="24"/>
          <w:lang w:val="el-GR" w:eastAsia="el-GR"/>
        </w:rPr>
        <w:tab/>
      </w:r>
      <w:r w:rsidRPr="00034CE4">
        <w:rPr>
          <w:rFonts w:ascii="Arial" w:hAnsi="Arial"/>
          <w:b/>
          <w:kern w:val="0"/>
          <w:sz w:val="24"/>
          <w:lang w:val="el-GR" w:eastAsia="el-GR"/>
        </w:rPr>
        <w:tab/>
      </w:r>
      <w:r w:rsidRPr="00034CE4">
        <w:rPr>
          <w:rFonts w:ascii="Arial" w:hAnsi="Arial"/>
          <w:b/>
          <w:kern w:val="0"/>
          <w:sz w:val="24"/>
          <w:u w:val="single"/>
          <w:lang w:val="el-GR" w:eastAsia="el-GR"/>
        </w:rPr>
        <w:t>ΑΝΑΚΟΙΝΩΣΗ - ΠΡΟΣΚΛΗΣΗ</w:t>
      </w:r>
    </w:p>
    <w:p w:rsidR="00034CE4" w:rsidRPr="00034CE4" w:rsidRDefault="00034CE4" w:rsidP="00034CE4">
      <w:pPr>
        <w:suppressAutoHyphens w:val="0"/>
        <w:spacing w:line="276" w:lineRule="auto"/>
        <w:ind w:firstLine="720"/>
        <w:jc w:val="both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ab/>
      </w:r>
    </w:p>
    <w:p w:rsidR="00034CE4" w:rsidRPr="00034CE4" w:rsidRDefault="00034CE4" w:rsidP="00034CE4">
      <w:pPr>
        <w:suppressAutoHyphens w:val="0"/>
        <w:spacing w:line="276" w:lineRule="auto"/>
        <w:ind w:firstLine="567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  <w:r w:rsidRPr="00034CE4">
        <w:rPr>
          <w:rFonts w:ascii="Arial" w:hAnsi="Arial" w:cs="Arial"/>
          <w:kern w:val="0"/>
          <w:sz w:val="24"/>
          <w:szCs w:val="24"/>
          <w:lang w:val="el-GR" w:eastAsia="el-GR"/>
        </w:rPr>
        <w:t>1.  Καλούνται προς κατάταξη οι κάτωθι επιλαχόντες σπουδαστές ΣΜΥΝ Ακαδημαϊκού Έτους 2019-2020 (40</w:t>
      </w:r>
      <w:r w:rsidRPr="00034CE4">
        <w:rPr>
          <w:rFonts w:ascii="Arial" w:hAnsi="Arial" w:cs="Arial"/>
          <w:kern w:val="0"/>
          <w:sz w:val="24"/>
          <w:szCs w:val="24"/>
          <w:vertAlign w:val="superscript"/>
          <w:lang w:val="el-GR" w:eastAsia="el-GR"/>
        </w:rPr>
        <w:t>η</w:t>
      </w:r>
      <w:r w:rsidRPr="00034CE4">
        <w:rPr>
          <w:rFonts w:ascii="Arial" w:hAnsi="Arial" w:cs="Arial"/>
          <w:kern w:val="0"/>
          <w:sz w:val="24"/>
          <w:szCs w:val="24"/>
          <w:lang w:val="el-GR" w:eastAsia="el-GR"/>
        </w:rPr>
        <w:t xml:space="preserve"> Σειρά), για την πλήρωση ισάριθμων ανά κατηγορία κενών θέσεων που προέκυψαν, όπως παρουσιασθούν την </w:t>
      </w:r>
      <w:r w:rsidRPr="00034CE4">
        <w:rPr>
          <w:rFonts w:ascii="Arial" w:hAnsi="Arial" w:cs="Arial"/>
          <w:b/>
          <w:kern w:val="0"/>
          <w:sz w:val="24"/>
          <w:szCs w:val="24"/>
          <w:lang w:val="el-GR" w:eastAsia="el-GR"/>
        </w:rPr>
        <w:t xml:space="preserve">Τετάρτη </w:t>
      </w:r>
      <w:r w:rsidR="0006002C" w:rsidRPr="0006002C">
        <w:rPr>
          <w:rFonts w:ascii="Arial" w:hAnsi="Arial" w:cs="Arial"/>
          <w:b/>
          <w:kern w:val="0"/>
          <w:sz w:val="24"/>
          <w:szCs w:val="24"/>
          <w:lang w:val="el-GR" w:eastAsia="el-GR"/>
        </w:rPr>
        <w:t>27</w:t>
      </w:r>
      <w:r w:rsidRPr="00034CE4">
        <w:rPr>
          <w:rFonts w:ascii="Arial" w:hAnsi="Arial" w:cs="Arial"/>
          <w:b/>
          <w:kern w:val="0"/>
          <w:sz w:val="24"/>
          <w:szCs w:val="24"/>
          <w:lang w:val="el-GR" w:eastAsia="el-GR"/>
        </w:rPr>
        <w:t xml:space="preserve"> Νοεμβρίου 2019 και ώρα 08:00</w:t>
      </w:r>
      <w:r w:rsidRPr="00034CE4">
        <w:rPr>
          <w:rFonts w:ascii="Arial" w:hAnsi="Arial" w:cs="Arial"/>
          <w:kern w:val="0"/>
          <w:sz w:val="24"/>
          <w:szCs w:val="24"/>
          <w:lang w:val="el-GR" w:eastAsia="el-GR"/>
        </w:rPr>
        <w:t xml:space="preserve"> στη Σχολή, που εδρεύει στο Ναυτικό Οχυρό Σκαραμαγκά.</w:t>
      </w:r>
    </w:p>
    <w:p w:rsidR="00034CE4" w:rsidRPr="00034CE4" w:rsidRDefault="00034CE4" w:rsidP="00034CE4">
      <w:pPr>
        <w:suppressAutoHyphens w:val="0"/>
        <w:spacing w:line="276" w:lineRule="auto"/>
        <w:ind w:firstLine="567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3547"/>
        <w:gridCol w:w="2412"/>
      </w:tblGrid>
      <w:tr w:rsidR="00034CE4" w:rsidRPr="00034CE4" w:rsidTr="00034CE4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034CE4" w:rsidP="00034C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</w:pPr>
            <w:r w:rsidRPr="00034CE4"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  <w:t>Α/Α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034CE4" w:rsidP="00034C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</w:pPr>
            <w:r w:rsidRPr="00034CE4"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  <w:t>ΚΩΔΙΚΟΣ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034CE4" w:rsidP="00034C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</w:pPr>
            <w:r w:rsidRPr="00034CE4"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  <w:t>ΚΑΤΗΓΟΡΙΑ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034CE4" w:rsidP="00034C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</w:pPr>
            <w:r w:rsidRPr="00034CE4"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  <w:t>ΒΑΘΜΟΛΟΓΙΑ</w:t>
            </w:r>
          </w:p>
        </w:tc>
      </w:tr>
      <w:tr w:rsidR="00034CE4" w:rsidRPr="00034CE4" w:rsidTr="00034CE4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034CE4" w:rsidP="00034CE4">
            <w:pPr>
              <w:tabs>
                <w:tab w:val="left" w:pos="567"/>
                <w:tab w:val="left" w:pos="1134"/>
              </w:tabs>
              <w:suppressAutoHyphens w:val="0"/>
              <w:spacing w:line="276" w:lineRule="auto"/>
              <w:jc w:val="center"/>
              <w:rPr>
                <w:rFonts w:ascii="Arial" w:hAnsi="Arial"/>
                <w:kern w:val="0"/>
                <w:sz w:val="22"/>
                <w:szCs w:val="22"/>
                <w:lang w:val="el-GR" w:eastAsia="el-GR"/>
              </w:rPr>
            </w:pPr>
            <w:r w:rsidRPr="00034CE4">
              <w:rPr>
                <w:rFonts w:ascii="Arial" w:hAnsi="Arial"/>
                <w:kern w:val="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6002C" w:rsidRDefault="0006002C" w:rsidP="00034CE4">
            <w:pPr>
              <w:tabs>
                <w:tab w:val="left" w:pos="567"/>
                <w:tab w:val="left" w:pos="1134"/>
              </w:tabs>
              <w:suppressAutoHyphens w:val="0"/>
              <w:spacing w:line="276" w:lineRule="auto"/>
              <w:jc w:val="center"/>
              <w:rPr>
                <w:rFonts w:ascii="Arial" w:hAnsi="Arial"/>
                <w:kern w:val="0"/>
                <w:sz w:val="22"/>
                <w:szCs w:val="22"/>
                <w:lang w:val="en-US" w:eastAsia="el-GR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l-GR"/>
              </w:rPr>
              <w:t>18025515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034CE4" w:rsidP="00034CE4">
            <w:pPr>
              <w:tabs>
                <w:tab w:val="left" w:pos="567"/>
                <w:tab w:val="left" w:pos="1134"/>
              </w:tabs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val="el-GR" w:eastAsia="el-GR"/>
              </w:rPr>
            </w:pPr>
            <w:r w:rsidRPr="00034CE4">
              <w:rPr>
                <w:rFonts w:ascii="Arial" w:hAnsi="Arial" w:cs="Arial"/>
                <w:kern w:val="0"/>
                <w:sz w:val="22"/>
                <w:szCs w:val="22"/>
                <w:lang w:val="el-GR" w:eastAsia="el-GR"/>
              </w:rPr>
              <w:t>ΓΕΛ ΕΙΔ. ΚΑΤ. 3648/α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06002C" w:rsidP="00034CE4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val="el-GR" w:eastAsia="el-GR"/>
              </w:rPr>
              <w:t>13.0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el-GR"/>
              </w:rPr>
              <w:t>4</w:t>
            </w:r>
            <w:r w:rsidR="00034CE4" w:rsidRPr="00034CE4">
              <w:rPr>
                <w:rFonts w:ascii="Arial" w:hAnsi="Arial" w:cs="Arial"/>
                <w:color w:val="000000"/>
                <w:kern w:val="0"/>
                <w:sz w:val="24"/>
                <w:szCs w:val="24"/>
                <w:lang w:val="el-GR" w:eastAsia="el-GR"/>
              </w:rPr>
              <w:t>9</w:t>
            </w:r>
          </w:p>
        </w:tc>
      </w:tr>
      <w:tr w:rsidR="00034CE4" w:rsidRPr="00034CE4" w:rsidTr="00034CE4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034CE4" w:rsidP="00034CE4">
            <w:pPr>
              <w:tabs>
                <w:tab w:val="left" w:pos="567"/>
                <w:tab w:val="left" w:pos="1134"/>
              </w:tabs>
              <w:suppressAutoHyphens w:val="0"/>
              <w:spacing w:line="276" w:lineRule="auto"/>
              <w:jc w:val="center"/>
              <w:rPr>
                <w:rFonts w:ascii="Arial" w:hAnsi="Arial"/>
                <w:kern w:val="0"/>
                <w:sz w:val="22"/>
                <w:szCs w:val="22"/>
                <w:lang w:val="el-GR" w:eastAsia="el-GR"/>
              </w:rPr>
            </w:pPr>
            <w:r w:rsidRPr="00034CE4">
              <w:rPr>
                <w:rFonts w:ascii="Arial" w:hAnsi="Arial"/>
                <w:kern w:val="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6002C" w:rsidRDefault="0006002C" w:rsidP="00034CE4">
            <w:pPr>
              <w:tabs>
                <w:tab w:val="left" w:pos="567"/>
                <w:tab w:val="left" w:pos="1134"/>
              </w:tabs>
              <w:suppressAutoHyphens w:val="0"/>
              <w:spacing w:line="276" w:lineRule="auto"/>
              <w:jc w:val="center"/>
              <w:rPr>
                <w:rFonts w:ascii="Arial" w:hAnsi="Arial"/>
                <w:kern w:val="0"/>
                <w:sz w:val="22"/>
                <w:szCs w:val="22"/>
                <w:lang w:val="en-US" w:eastAsia="el-GR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l-GR"/>
              </w:rPr>
              <w:t>19011053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034CE4" w:rsidP="00034CE4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l-GR" w:eastAsia="el-GR"/>
              </w:rPr>
            </w:pPr>
            <w:r w:rsidRPr="00034CE4">
              <w:rPr>
                <w:rFonts w:ascii="Arial" w:hAnsi="Arial" w:cs="Arial"/>
                <w:color w:val="000000"/>
                <w:kern w:val="0"/>
                <w:sz w:val="24"/>
                <w:szCs w:val="24"/>
                <w:lang w:val="el-GR" w:eastAsia="el-GR"/>
              </w:rPr>
              <w:t>ΓΕΛ ΓΕΝ. ΣΕΙΡΑ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6002C" w:rsidRDefault="00034CE4" w:rsidP="00034CE4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el-GR"/>
              </w:rPr>
            </w:pPr>
            <w:r w:rsidRPr="00034CE4">
              <w:rPr>
                <w:rFonts w:ascii="Arial" w:hAnsi="Arial" w:cs="Arial"/>
                <w:color w:val="000000"/>
                <w:kern w:val="0"/>
                <w:sz w:val="24"/>
                <w:szCs w:val="24"/>
                <w:lang w:val="el-GR" w:eastAsia="el-GR"/>
              </w:rPr>
              <w:t>14.0</w:t>
            </w:r>
            <w:r w:rsidR="0006002C"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el-GR"/>
              </w:rPr>
              <w:t>17</w:t>
            </w:r>
            <w:bookmarkStart w:id="0" w:name="_GoBack"/>
            <w:bookmarkEnd w:id="0"/>
          </w:p>
        </w:tc>
      </w:tr>
    </w:tbl>
    <w:p w:rsidR="00034CE4" w:rsidRPr="00034CE4" w:rsidRDefault="00034CE4" w:rsidP="00034CE4">
      <w:pPr>
        <w:suppressAutoHyphens w:val="0"/>
        <w:spacing w:line="276" w:lineRule="auto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</w:p>
    <w:p w:rsidR="00034CE4" w:rsidRPr="00034CE4" w:rsidRDefault="00034CE4" w:rsidP="00034CE4">
      <w:pPr>
        <w:suppressAutoHyphens w:val="0"/>
        <w:spacing w:line="276" w:lineRule="auto"/>
        <w:ind w:firstLine="567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  <w:r w:rsidRPr="00034CE4">
        <w:rPr>
          <w:rFonts w:ascii="Arial" w:hAnsi="Arial" w:cs="Arial"/>
          <w:kern w:val="0"/>
          <w:sz w:val="24"/>
          <w:szCs w:val="24"/>
          <w:lang w:val="el-GR" w:eastAsia="el-GR"/>
        </w:rPr>
        <w:t>2.  Κατά την κατάταξή τους οφείλουν να προσκομίσουν τα απαραίτητα δικαιολογητικά που ορίζονται από την προκήρυξη Διαγωνισμού Επιλογής Σπουδαστών ΓΕΕΘΑ αριθμός Εγκυκλίου 18, Παράρτημα «Ζ».</w:t>
      </w:r>
    </w:p>
    <w:p w:rsidR="00034CE4" w:rsidRPr="00034CE4" w:rsidRDefault="00034CE4" w:rsidP="00034CE4">
      <w:pPr>
        <w:suppressAutoHyphens w:val="0"/>
        <w:spacing w:line="276" w:lineRule="auto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</w:p>
    <w:p w:rsidR="00034CE4" w:rsidRPr="00034CE4" w:rsidRDefault="00034CE4" w:rsidP="00034CE4">
      <w:pPr>
        <w:suppressAutoHyphens w:val="0"/>
        <w:spacing w:line="276" w:lineRule="auto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</w:p>
    <w:p w:rsidR="00034CE4" w:rsidRPr="00034CE4" w:rsidRDefault="00034CE4" w:rsidP="00034CE4">
      <w:pPr>
        <w:suppressAutoHyphens w:val="0"/>
        <w:spacing w:line="276" w:lineRule="auto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</w:p>
    <w:p w:rsidR="00034CE4" w:rsidRPr="00034CE4" w:rsidRDefault="00034CE4" w:rsidP="00034CE4">
      <w:pPr>
        <w:suppressAutoHyphens w:val="0"/>
        <w:spacing w:line="276" w:lineRule="auto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</w:p>
    <w:p w:rsidR="00034CE4" w:rsidRPr="00034CE4" w:rsidRDefault="00034CE4" w:rsidP="00034CE4">
      <w:pPr>
        <w:suppressAutoHyphens w:val="0"/>
        <w:spacing w:line="276" w:lineRule="auto"/>
        <w:jc w:val="both"/>
        <w:rPr>
          <w:rFonts w:ascii="Arial" w:hAnsi="Arial"/>
          <w:kern w:val="0"/>
          <w:sz w:val="24"/>
          <w:lang w:val="el-GR" w:eastAsia="el-GR"/>
        </w:rPr>
      </w:pPr>
    </w:p>
    <w:p w:rsidR="00034CE4" w:rsidRPr="00034CE4" w:rsidRDefault="00034CE4" w:rsidP="00034CE4">
      <w:pPr>
        <w:tabs>
          <w:tab w:val="center" w:pos="5387"/>
        </w:tabs>
        <w:suppressAutoHyphens w:val="0"/>
        <w:spacing w:line="276" w:lineRule="auto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ab/>
        <w:t xml:space="preserve">                                                                Πλοίαρχος Ι. </w:t>
      </w:r>
      <w:proofErr w:type="spellStart"/>
      <w:r w:rsidRPr="00034CE4">
        <w:rPr>
          <w:rFonts w:ascii="Arial" w:hAnsi="Arial"/>
          <w:kern w:val="0"/>
          <w:sz w:val="24"/>
          <w:lang w:val="el-GR" w:eastAsia="el-GR"/>
        </w:rPr>
        <w:t>Σαρρηγιάννης</w:t>
      </w:r>
      <w:proofErr w:type="spellEnd"/>
      <w:r w:rsidRPr="00034CE4">
        <w:rPr>
          <w:rFonts w:ascii="Arial" w:hAnsi="Arial"/>
          <w:kern w:val="0"/>
          <w:sz w:val="24"/>
          <w:lang w:val="el-GR" w:eastAsia="el-GR"/>
        </w:rPr>
        <w:t xml:space="preserve"> ΠΝ</w:t>
      </w:r>
    </w:p>
    <w:p w:rsidR="00034CE4" w:rsidRPr="00034CE4" w:rsidRDefault="00034CE4" w:rsidP="00034CE4">
      <w:pPr>
        <w:tabs>
          <w:tab w:val="center" w:pos="5387"/>
        </w:tabs>
        <w:suppressAutoHyphens w:val="0"/>
        <w:spacing w:line="276" w:lineRule="auto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ab/>
      </w:r>
    </w:p>
    <w:p w:rsidR="00034CE4" w:rsidRPr="00034CE4" w:rsidRDefault="00034CE4" w:rsidP="00034CE4">
      <w:pPr>
        <w:tabs>
          <w:tab w:val="center" w:pos="10800"/>
        </w:tabs>
        <w:suppressAutoHyphens w:val="0"/>
        <w:spacing w:line="276" w:lineRule="auto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 xml:space="preserve">                                                                                              Διοικητής</w:t>
      </w:r>
    </w:p>
    <w:p w:rsidR="00034CE4" w:rsidRPr="00034CE4" w:rsidRDefault="00034CE4" w:rsidP="00034CE4">
      <w:pPr>
        <w:keepNext/>
        <w:tabs>
          <w:tab w:val="center" w:pos="10800"/>
        </w:tabs>
        <w:suppressAutoHyphens w:val="0"/>
        <w:spacing w:line="276" w:lineRule="auto"/>
        <w:ind w:right="-332"/>
        <w:outlineLvl w:val="5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 xml:space="preserve"> </w:t>
      </w:r>
    </w:p>
    <w:p w:rsidR="00F86014" w:rsidRPr="00034CE4" w:rsidRDefault="00F86014" w:rsidP="00034CE4"/>
    <w:sectPr w:rsidR="00F86014" w:rsidRPr="00034CE4" w:rsidSect="00034CE4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209F"/>
    <w:multiLevelType w:val="hybridMultilevel"/>
    <w:tmpl w:val="673E2D42"/>
    <w:lvl w:ilvl="0" w:tplc="76727A7C">
      <w:start w:val="2"/>
      <w:numFmt w:val="decimal"/>
      <w:lvlText w:val="%1."/>
      <w:lvlJc w:val="left"/>
      <w:pPr>
        <w:tabs>
          <w:tab w:val="num" w:pos="1440"/>
        </w:tabs>
        <w:ind w:left="1440" w:hanging="8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14"/>
    <w:rsid w:val="00031668"/>
    <w:rsid w:val="000321F2"/>
    <w:rsid w:val="00034CE4"/>
    <w:rsid w:val="000525CB"/>
    <w:rsid w:val="0006002C"/>
    <w:rsid w:val="00074386"/>
    <w:rsid w:val="000752C8"/>
    <w:rsid w:val="00077F38"/>
    <w:rsid w:val="00080083"/>
    <w:rsid w:val="00087074"/>
    <w:rsid w:val="000936F9"/>
    <w:rsid w:val="000A0B83"/>
    <w:rsid w:val="000B667F"/>
    <w:rsid w:val="000C1EDD"/>
    <w:rsid w:val="000C6EB3"/>
    <w:rsid w:val="000D450C"/>
    <w:rsid w:val="000E26CE"/>
    <w:rsid w:val="000F5128"/>
    <w:rsid w:val="001121AF"/>
    <w:rsid w:val="00116759"/>
    <w:rsid w:val="00121956"/>
    <w:rsid w:val="00123EF5"/>
    <w:rsid w:val="0014680F"/>
    <w:rsid w:val="00150C2A"/>
    <w:rsid w:val="0016503C"/>
    <w:rsid w:val="0017005A"/>
    <w:rsid w:val="00190199"/>
    <w:rsid w:val="001954CC"/>
    <w:rsid w:val="001A268F"/>
    <w:rsid w:val="001A5CC8"/>
    <w:rsid w:val="001B5212"/>
    <w:rsid w:val="001C514C"/>
    <w:rsid w:val="001E2BBB"/>
    <w:rsid w:val="002050B2"/>
    <w:rsid w:val="00213D7E"/>
    <w:rsid w:val="00235F00"/>
    <w:rsid w:val="00257367"/>
    <w:rsid w:val="002625B4"/>
    <w:rsid w:val="00267889"/>
    <w:rsid w:val="00281532"/>
    <w:rsid w:val="002826FC"/>
    <w:rsid w:val="002847A3"/>
    <w:rsid w:val="00292E42"/>
    <w:rsid w:val="002A4B94"/>
    <w:rsid w:val="002A6A1E"/>
    <w:rsid w:val="002B4B43"/>
    <w:rsid w:val="002D6DA4"/>
    <w:rsid w:val="002E4649"/>
    <w:rsid w:val="002E5D39"/>
    <w:rsid w:val="002F4051"/>
    <w:rsid w:val="002F6800"/>
    <w:rsid w:val="002F7207"/>
    <w:rsid w:val="002F7887"/>
    <w:rsid w:val="00300B3B"/>
    <w:rsid w:val="00315A79"/>
    <w:rsid w:val="00321151"/>
    <w:rsid w:val="00324FAE"/>
    <w:rsid w:val="00364CE4"/>
    <w:rsid w:val="003819BF"/>
    <w:rsid w:val="003835B1"/>
    <w:rsid w:val="00394978"/>
    <w:rsid w:val="003A73CA"/>
    <w:rsid w:val="003A7ADD"/>
    <w:rsid w:val="003B3526"/>
    <w:rsid w:val="003B6809"/>
    <w:rsid w:val="003C079F"/>
    <w:rsid w:val="003C7F4B"/>
    <w:rsid w:val="003E4DA1"/>
    <w:rsid w:val="00402AF5"/>
    <w:rsid w:val="00407C8C"/>
    <w:rsid w:val="00412DA7"/>
    <w:rsid w:val="00420272"/>
    <w:rsid w:val="00444654"/>
    <w:rsid w:val="0044625B"/>
    <w:rsid w:val="00454109"/>
    <w:rsid w:val="004576FC"/>
    <w:rsid w:val="004A3519"/>
    <w:rsid w:val="004A5852"/>
    <w:rsid w:val="004A7CDF"/>
    <w:rsid w:val="004B5FB8"/>
    <w:rsid w:val="004D597D"/>
    <w:rsid w:val="004E7F93"/>
    <w:rsid w:val="004F1B3D"/>
    <w:rsid w:val="004F2D69"/>
    <w:rsid w:val="004F5CFB"/>
    <w:rsid w:val="00520A04"/>
    <w:rsid w:val="00525BE0"/>
    <w:rsid w:val="00530B22"/>
    <w:rsid w:val="00540637"/>
    <w:rsid w:val="005432A9"/>
    <w:rsid w:val="0054360C"/>
    <w:rsid w:val="0055568C"/>
    <w:rsid w:val="005652F6"/>
    <w:rsid w:val="00586C7B"/>
    <w:rsid w:val="00595B53"/>
    <w:rsid w:val="005A39DD"/>
    <w:rsid w:val="00606FB1"/>
    <w:rsid w:val="00616713"/>
    <w:rsid w:val="006323E6"/>
    <w:rsid w:val="00643FE8"/>
    <w:rsid w:val="006452B4"/>
    <w:rsid w:val="00670B49"/>
    <w:rsid w:val="006976C0"/>
    <w:rsid w:val="006A39B3"/>
    <w:rsid w:val="006A579A"/>
    <w:rsid w:val="006B6CB6"/>
    <w:rsid w:val="006C65C5"/>
    <w:rsid w:val="006C690D"/>
    <w:rsid w:val="006F414E"/>
    <w:rsid w:val="00706E07"/>
    <w:rsid w:val="00716E25"/>
    <w:rsid w:val="00717AD7"/>
    <w:rsid w:val="00731D20"/>
    <w:rsid w:val="0075359C"/>
    <w:rsid w:val="00755ED5"/>
    <w:rsid w:val="00793FF9"/>
    <w:rsid w:val="00794460"/>
    <w:rsid w:val="00796F70"/>
    <w:rsid w:val="007E5A8A"/>
    <w:rsid w:val="007F28A3"/>
    <w:rsid w:val="0080011D"/>
    <w:rsid w:val="008059AD"/>
    <w:rsid w:val="00812428"/>
    <w:rsid w:val="008136F3"/>
    <w:rsid w:val="00823472"/>
    <w:rsid w:val="00862518"/>
    <w:rsid w:val="00871C45"/>
    <w:rsid w:val="008851D2"/>
    <w:rsid w:val="00892F49"/>
    <w:rsid w:val="008B4926"/>
    <w:rsid w:val="008C4806"/>
    <w:rsid w:val="008E695C"/>
    <w:rsid w:val="008F7C16"/>
    <w:rsid w:val="00905027"/>
    <w:rsid w:val="00931F86"/>
    <w:rsid w:val="009320AE"/>
    <w:rsid w:val="00950F48"/>
    <w:rsid w:val="009520EA"/>
    <w:rsid w:val="009540BE"/>
    <w:rsid w:val="00961427"/>
    <w:rsid w:val="0096320D"/>
    <w:rsid w:val="0096506C"/>
    <w:rsid w:val="00970821"/>
    <w:rsid w:val="009820B8"/>
    <w:rsid w:val="00992CAD"/>
    <w:rsid w:val="00995DC6"/>
    <w:rsid w:val="009B1F29"/>
    <w:rsid w:val="009D4586"/>
    <w:rsid w:val="009D7881"/>
    <w:rsid w:val="009E2C03"/>
    <w:rsid w:val="00A10A61"/>
    <w:rsid w:val="00A10AC3"/>
    <w:rsid w:val="00A160E6"/>
    <w:rsid w:val="00A26C69"/>
    <w:rsid w:val="00A3051D"/>
    <w:rsid w:val="00A57014"/>
    <w:rsid w:val="00A60FB5"/>
    <w:rsid w:val="00A65FDB"/>
    <w:rsid w:val="00A7172D"/>
    <w:rsid w:val="00A96629"/>
    <w:rsid w:val="00AC20E8"/>
    <w:rsid w:val="00AC4DC1"/>
    <w:rsid w:val="00AD2760"/>
    <w:rsid w:val="00AD4569"/>
    <w:rsid w:val="00AE4492"/>
    <w:rsid w:val="00AE6C89"/>
    <w:rsid w:val="00AF53D9"/>
    <w:rsid w:val="00B27F53"/>
    <w:rsid w:val="00B52126"/>
    <w:rsid w:val="00B530BA"/>
    <w:rsid w:val="00B6068F"/>
    <w:rsid w:val="00B61500"/>
    <w:rsid w:val="00B658AC"/>
    <w:rsid w:val="00B756E2"/>
    <w:rsid w:val="00BA388F"/>
    <w:rsid w:val="00BB6939"/>
    <w:rsid w:val="00BC1F6B"/>
    <w:rsid w:val="00BC23F0"/>
    <w:rsid w:val="00BC77ED"/>
    <w:rsid w:val="00BD0FBD"/>
    <w:rsid w:val="00BE66A5"/>
    <w:rsid w:val="00C01DE4"/>
    <w:rsid w:val="00C07C95"/>
    <w:rsid w:val="00C1039B"/>
    <w:rsid w:val="00C15DF9"/>
    <w:rsid w:val="00C4153D"/>
    <w:rsid w:val="00C42108"/>
    <w:rsid w:val="00C546CD"/>
    <w:rsid w:val="00C608C0"/>
    <w:rsid w:val="00C74297"/>
    <w:rsid w:val="00C81CC2"/>
    <w:rsid w:val="00C97721"/>
    <w:rsid w:val="00CA0192"/>
    <w:rsid w:val="00CA0257"/>
    <w:rsid w:val="00CB5B7F"/>
    <w:rsid w:val="00CB6789"/>
    <w:rsid w:val="00CC2D7D"/>
    <w:rsid w:val="00CC7698"/>
    <w:rsid w:val="00CE6F31"/>
    <w:rsid w:val="00D022B0"/>
    <w:rsid w:val="00D14CCB"/>
    <w:rsid w:val="00D26326"/>
    <w:rsid w:val="00D33066"/>
    <w:rsid w:val="00D33DF5"/>
    <w:rsid w:val="00D62A5B"/>
    <w:rsid w:val="00D766D0"/>
    <w:rsid w:val="00DA2937"/>
    <w:rsid w:val="00DA5233"/>
    <w:rsid w:val="00DC48B9"/>
    <w:rsid w:val="00DD16DD"/>
    <w:rsid w:val="00DD3C08"/>
    <w:rsid w:val="00DD6799"/>
    <w:rsid w:val="00DE73B1"/>
    <w:rsid w:val="00DF00BB"/>
    <w:rsid w:val="00DF0C1B"/>
    <w:rsid w:val="00DF5888"/>
    <w:rsid w:val="00E049CE"/>
    <w:rsid w:val="00E0674B"/>
    <w:rsid w:val="00E22DD3"/>
    <w:rsid w:val="00E46E24"/>
    <w:rsid w:val="00E46F20"/>
    <w:rsid w:val="00E50846"/>
    <w:rsid w:val="00E5503F"/>
    <w:rsid w:val="00E67B67"/>
    <w:rsid w:val="00E82030"/>
    <w:rsid w:val="00EB5084"/>
    <w:rsid w:val="00EB53EC"/>
    <w:rsid w:val="00ED0FC2"/>
    <w:rsid w:val="00F0162F"/>
    <w:rsid w:val="00F17E6D"/>
    <w:rsid w:val="00F2767E"/>
    <w:rsid w:val="00F313A8"/>
    <w:rsid w:val="00F40A20"/>
    <w:rsid w:val="00F5207E"/>
    <w:rsid w:val="00F558DE"/>
    <w:rsid w:val="00F74262"/>
    <w:rsid w:val="00F82D1C"/>
    <w:rsid w:val="00F86014"/>
    <w:rsid w:val="00F90E23"/>
    <w:rsid w:val="00F92C33"/>
    <w:rsid w:val="00F93B4C"/>
    <w:rsid w:val="00F940A2"/>
    <w:rsid w:val="00FA102B"/>
    <w:rsid w:val="00FA183A"/>
    <w:rsid w:val="00FA48A1"/>
    <w:rsid w:val="00FA6CC7"/>
    <w:rsid w:val="00FB0588"/>
    <w:rsid w:val="00FB792E"/>
    <w:rsid w:val="00FE1BFA"/>
    <w:rsid w:val="00FF46DC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014"/>
    <w:pPr>
      <w:suppressAutoHyphens/>
    </w:pPr>
    <w:rPr>
      <w:kern w:val="1"/>
      <w:lang w:val="en-AU" w:eastAsia="en-US"/>
    </w:rPr>
  </w:style>
  <w:style w:type="paragraph" w:styleId="4">
    <w:name w:val="heading 4"/>
    <w:basedOn w:val="a"/>
    <w:next w:val="a"/>
    <w:qFormat/>
    <w:rsid w:val="001A268F"/>
    <w:pPr>
      <w:keepNext/>
      <w:suppressAutoHyphens w:val="0"/>
      <w:outlineLvl w:val="3"/>
    </w:pPr>
    <w:rPr>
      <w:b/>
      <w:kern w:val="0"/>
      <w:sz w:val="28"/>
      <w:lang w:val="el-GR" w:eastAsia="el-GR"/>
    </w:rPr>
  </w:style>
  <w:style w:type="paragraph" w:styleId="5">
    <w:name w:val="heading 5"/>
    <w:basedOn w:val="a"/>
    <w:next w:val="a"/>
    <w:qFormat/>
    <w:rsid w:val="001A268F"/>
    <w:pPr>
      <w:keepNext/>
      <w:suppressAutoHyphens w:val="0"/>
      <w:outlineLvl w:val="4"/>
    </w:pPr>
    <w:rPr>
      <w:kern w:val="0"/>
      <w:sz w:val="28"/>
      <w:lang w:val="el-GR"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034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A268F"/>
    <w:pPr>
      <w:tabs>
        <w:tab w:val="left" w:pos="709"/>
      </w:tabs>
      <w:suppressAutoHyphens w:val="0"/>
      <w:jc w:val="both"/>
    </w:pPr>
    <w:rPr>
      <w:kern w:val="0"/>
      <w:sz w:val="28"/>
      <w:lang w:val="el-GR" w:eastAsia="el-GR"/>
    </w:rPr>
  </w:style>
  <w:style w:type="paragraph" w:styleId="a4">
    <w:name w:val="Body Text Indent"/>
    <w:basedOn w:val="a"/>
    <w:rsid w:val="001A268F"/>
    <w:pPr>
      <w:suppressAutoHyphens w:val="0"/>
      <w:ind w:firstLine="720"/>
      <w:jc w:val="both"/>
    </w:pPr>
    <w:rPr>
      <w:rFonts w:ascii="Arial" w:hAnsi="Arial"/>
      <w:kern w:val="0"/>
      <w:sz w:val="24"/>
      <w:lang w:val="el-GR" w:eastAsia="el-GR"/>
    </w:rPr>
  </w:style>
  <w:style w:type="paragraph" w:styleId="a5">
    <w:name w:val="Document Map"/>
    <w:basedOn w:val="a"/>
    <w:semiHidden/>
    <w:rsid w:val="00C15DF9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A2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rsid w:val="00C07C95"/>
    <w:rPr>
      <w:sz w:val="28"/>
    </w:rPr>
  </w:style>
  <w:style w:type="character" w:customStyle="1" w:styleId="6Char">
    <w:name w:val="Επικεφαλίδα 6 Char"/>
    <w:basedOn w:val="a0"/>
    <w:link w:val="6"/>
    <w:semiHidden/>
    <w:rsid w:val="00034CE4"/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014"/>
    <w:pPr>
      <w:suppressAutoHyphens/>
    </w:pPr>
    <w:rPr>
      <w:kern w:val="1"/>
      <w:lang w:val="en-AU" w:eastAsia="en-US"/>
    </w:rPr>
  </w:style>
  <w:style w:type="paragraph" w:styleId="4">
    <w:name w:val="heading 4"/>
    <w:basedOn w:val="a"/>
    <w:next w:val="a"/>
    <w:qFormat/>
    <w:rsid w:val="001A268F"/>
    <w:pPr>
      <w:keepNext/>
      <w:suppressAutoHyphens w:val="0"/>
      <w:outlineLvl w:val="3"/>
    </w:pPr>
    <w:rPr>
      <w:b/>
      <w:kern w:val="0"/>
      <w:sz w:val="28"/>
      <w:lang w:val="el-GR" w:eastAsia="el-GR"/>
    </w:rPr>
  </w:style>
  <w:style w:type="paragraph" w:styleId="5">
    <w:name w:val="heading 5"/>
    <w:basedOn w:val="a"/>
    <w:next w:val="a"/>
    <w:qFormat/>
    <w:rsid w:val="001A268F"/>
    <w:pPr>
      <w:keepNext/>
      <w:suppressAutoHyphens w:val="0"/>
      <w:outlineLvl w:val="4"/>
    </w:pPr>
    <w:rPr>
      <w:kern w:val="0"/>
      <w:sz w:val="28"/>
      <w:lang w:val="el-GR"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034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A268F"/>
    <w:pPr>
      <w:tabs>
        <w:tab w:val="left" w:pos="709"/>
      </w:tabs>
      <w:suppressAutoHyphens w:val="0"/>
      <w:jc w:val="both"/>
    </w:pPr>
    <w:rPr>
      <w:kern w:val="0"/>
      <w:sz w:val="28"/>
      <w:lang w:val="el-GR" w:eastAsia="el-GR"/>
    </w:rPr>
  </w:style>
  <w:style w:type="paragraph" w:styleId="a4">
    <w:name w:val="Body Text Indent"/>
    <w:basedOn w:val="a"/>
    <w:rsid w:val="001A268F"/>
    <w:pPr>
      <w:suppressAutoHyphens w:val="0"/>
      <w:ind w:firstLine="720"/>
      <w:jc w:val="both"/>
    </w:pPr>
    <w:rPr>
      <w:rFonts w:ascii="Arial" w:hAnsi="Arial"/>
      <w:kern w:val="0"/>
      <w:sz w:val="24"/>
      <w:lang w:val="el-GR" w:eastAsia="el-GR"/>
    </w:rPr>
  </w:style>
  <w:style w:type="paragraph" w:styleId="a5">
    <w:name w:val="Document Map"/>
    <w:basedOn w:val="a"/>
    <w:semiHidden/>
    <w:rsid w:val="00C15DF9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A2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rsid w:val="00C07C95"/>
    <w:rPr>
      <w:sz w:val="28"/>
    </w:rPr>
  </w:style>
  <w:style w:type="character" w:customStyle="1" w:styleId="6Char">
    <w:name w:val="Επικεφαλίδα 6 Char"/>
    <w:basedOn w:val="a0"/>
    <w:link w:val="6"/>
    <w:semiHidden/>
    <w:rsid w:val="00034CE4"/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102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ΕΜΠΙΣΤΕΥΤΙΚΟ</vt:lpstr>
    </vt:vector>
  </TitlesOfParts>
  <Company>Hellenic Navy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ΕΜΠΙΣΤΕΥΤΙΚΟ</dc:title>
  <dc:creator>smyngr</dc:creator>
  <cp:lastModifiedBy>ΣΜΥΝ/ΚΑΤΑΤΑΞΗ</cp:lastModifiedBy>
  <cp:revision>69</cp:revision>
  <cp:lastPrinted>2017-09-21T05:35:00Z</cp:lastPrinted>
  <dcterms:created xsi:type="dcterms:W3CDTF">2019-09-23T14:07:00Z</dcterms:created>
  <dcterms:modified xsi:type="dcterms:W3CDTF">2019-11-22T11:31:00Z</dcterms:modified>
</cp:coreProperties>
</file>